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8C" w:rsidRDefault="007A601A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5060D" wp14:editId="3C25DF37">
                <wp:simplePos x="0" y="0"/>
                <wp:positionH relativeFrom="column">
                  <wp:posOffset>4330065</wp:posOffset>
                </wp:positionH>
                <wp:positionV relativeFrom="paragraph">
                  <wp:posOffset>12065</wp:posOffset>
                </wp:positionV>
                <wp:extent cx="1600200" cy="1114425"/>
                <wp:effectExtent l="0" t="0" r="19050" b="28575"/>
                <wp:wrapSquare wrapText="bothSides"/>
                <wp:docPr id="1" name="Tekstiväl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01A" w:rsidRPr="000D5E85" w:rsidRDefault="007A601A" w:rsidP="007A60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D5E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Türi Põhikool </w:t>
                            </w:r>
                          </w:p>
                          <w:p w:rsidR="007A601A" w:rsidRPr="000D5E85" w:rsidRDefault="007A601A" w:rsidP="007A60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0D5E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ASUTUSESISESEKS</w:t>
                            </w:r>
                          </w:p>
                          <w:p w:rsidR="007A601A" w:rsidRPr="000D5E85" w:rsidRDefault="007A601A" w:rsidP="007A60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0D5E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KASUTAMISEKS</w:t>
                            </w:r>
                          </w:p>
                          <w:p w:rsidR="007A601A" w:rsidRPr="000D5E85" w:rsidRDefault="007A601A" w:rsidP="007A60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D5E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Märge tehtud  …………..</w:t>
                            </w:r>
                          </w:p>
                          <w:p w:rsidR="007A601A" w:rsidRPr="000D5E85" w:rsidRDefault="007A601A" w:rsidP="007A60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D5E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Juurdepääsupiirang kehtib kuni …………….</w:t>
                            </w:r>
                          </w:p>
                          <w:p w:rsidR="007A601A" w:rsidRPr="000D5E85" w:rsidRDefault="007A601A" w:rsidP="007A601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5E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Alus:</w:t>
                            </w:r>
                            <w:r w:rsidRPr="000D5E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D5E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AvTS</w:t>
                            </w:r>
                            <w:proofErr w:type="spellEnd"/>
                            <w:r w:rsidRPr="000D5E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§ 35 lg 1 p ….</w:t>
                            </w:r>
                          </w:p>
                          <w:p w:rsidR="007A601A" w:rsidRDefault="007A601A" w:rsidP="007A601A">
                            <w:pPr>
                              <w:pStyle w:val="Pis"/>
                              <w:tabs>
                                <w:tab w:val="clear" w:pos="4153"/>
                                <w:tab w:val="clear" w:pos="8306"/>
                                <w:tab w:val="center" w:pos="4253"/>
                                <w:tab w:val="right" w:pos="7371"/>
                              </w:tabs>
                              <w:ind w:left="-851" w:right="45"/>
                              <w:jc w:val="center"/>
                            </w:pPr>
                          </w:p>
                          <w:p w:rsidR="007A601A" w:rsidRDefault="007A601A" w:rsidP="007A6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5060D" id="_x0000_t202" coordsize="21600,21600" o:spt="202" path="m,l,21600r21600,l21600,xe">
                <v:stroke joinstyle="miter"/>
                <v:path gradientshapeok="t" o:connecttype="rect"/>
              </v:shapetype>
              <v:shape id="Tekstiväli 1" o:spid="_x0000_s1026" type="#_x0000_t202" style="position:absolute;margin-left:340.95pt;margin-top:.95pt;width:126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">
                <v:textbox>
                  <w:txbxContent>
                    <w:p w:rsidR="007A601A" w:rsidRPr="000D5E85" w:rsidRDefault="007A601A" w:rsidP="007A60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D5E85">
                        <w:rPr>
                          <w:rFonts w:ascii="Times New Roman" w:hAnsi="Times New Roman" w:cs="Times New Roman"/>
                          <w:sz w:val="20"/>
                        </w:rPr>
                        <w:t xml:space="preserve">Türi Põhikool </w:t>
                      </w:r>
                    </w:p>
                    <w:p w:rsidR="007A601A" w:rsidRPr="000D5E85" w:rsidRDefault="007A601A" w:rsidP="007A60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  <w:r w:rsidRPr="000D5E8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ASUTUSESISESEKS</w:t>
                      </w:r>
                    </w:p>
                    <w:p w:rsidR="007A601A" w:rsidRPr="000D5E85" w:rsidRDefault="007A601A" w:rsidP="007A60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  <w:r w:rsidRPr="000D5E8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KASUTAMISEKS</w:t>
                      </w:r>
                    </w:p>
                    <w:p w:rsidR="007A601A" w:rsidRPr="000D5E85" w:rsidRDefault="007A601A" w:rsidP="007A60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D5E85">
                        <w:rPr>
                          <w:rFonts w:ascii="Times New Roman" w:hAnsi="Times New Roman" w:cs="Times New Roman"/>
                          <w:sz w:val="20"/>
                        </w:rPr>
                        <w:t>Märge tehtud  …………..</w:t>
                      </w:r>
                    </w:p>
                    <w:p w:rsidR="007A601A" w:rsidRPr="000D5E85" w:rsidRDefault="007A601A" w:rsidP="007A60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D5E85">
                        <w:rPr>
                          <w:rFonts w:ascii="Times New Roman" w:hAnsi="Times New Roman" w:cs="Times New Roman"/>
                          <w:sz w:val="20"/>
                        </w:rPr>
                        <w:t>Juurdepääsupiirang kehtib kuni …………….</w:t>
                      </w:r>
                    </w:p>
                    <w:p w:rsidR="007A601A" w:rsidRPr="000D5E85" w:rsidRDefault="007A601A" w:rsidP="007A601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D5E8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Alus:</w:t>
                      </w:r>
                      <w:r w:rsidRPr="000D5E85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0D5E85">
                        <w:rPr>
                          <w:rFonts w:ascii="Times New Roman" w:hAnsi="Times New Roman" w:cs="Times New Roman"/>
                          <w:sz w:val="20"/>
                        </w:rPr>
                        <w:t>AvTS</w:t>
                      </w:r>
                      <w:proofErr w:type="spellEnd"/>
                      <w:r w:rsidRPr="000D5E85">
                        <w:rPr>
                          <w:rFonts w:ascii="Times New Roman" w:hAnsi="Times New Roman" w:cs="Times New Roman"/>
                          <w:sz w:val="20"/>
                        </w:rPr>
                        <w:t xml:space="preserve"> § 35 lg 1 p ….</w:t>
                      </w:r>
                    </w:p>
                    <w:p w:rsidR="007A601A" w:rsidRDefault="007A601A" w:rsidP="007A601A">
                      <w:pPr>
                        <w:pStyle w:val="Pis"/>
                        <w:tabs>
                          <w:tab w:val="clear" w:pos="4153"/>
                          <w:tab w:val="clear" w:pos="8306"/>
                          <w:tab w:val="center" w:pos="4253"/>
                          <w:tab w:val="right" w:pos="7371"/>
                        </w:tabs>
                        <w:ind w:left="-851" w:right="45"/>
                        <w:jc w:val="center"/>
                      </w:pPr>
                    </w:p>
                    <w:p w:rsidR="007A601A" w:rsidRDefault="007A601A" w:rsidP="007A601A"/>
                  </w:txbxContent>
                </v:textbox>
                <w10:wrap type="square"/>
              </v:shape>
            </w:pict>
          </mc:Fallback>
        </mc:AlternateContent>
      </w:r>
    </w:p>
    <w:p w:rsidR="00C01C3A" w:rsidRDefault="00C01C3A"/>
    <w:p w:rsidR="00C01C3A" w:rsidRDefault="00C01C3A"/>
    <w:p w:rsidR="00C01C3A" w:rsidRDefault="00C01C3A" w:rsidP="000D5E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Türi Põhikooli direktor</w:t>
      </w:r>
      <w:r w:rsidR="009E34D1">
        <w:rPr>
          <w:rFonts w:ascii="Times New Roman" w:hAnsi="Times New Roman" w:cs="Times New Roman"/>
          <w:sz w:val="24"/>
          <w:szCs w:val="24"/>
        </w:rPr>
        <w:t>ile</w:t>
      </w:r>
    </w:p>
    <w:p w:rsidR="00C01C3A" w:rsidRDefault="00376AB8" w:rsidP="000D5E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0D5E85" w:rsidRPr="000D5E85" w:rsidRDefault="000D5E85" w:rsidP="000D5E8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E85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0D5E85" w:rsidRPr="000D5E85" w:rsidRDefault="000D5E85" w:rsidP="000D5E85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</w:pPr>
      <w:r w:rsidRPr="000D5E85">
        <w:rPr>
          <w:rFonts w:ascii="Times New Roman" w:eastAsia="Times New Roman" w:hAnsi="Times New Roman" w:cs="Times New Roman"/>
          <w:spacing w:val="20"/>
          <w:sz w:val="20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0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0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0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0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  <w:t>Lapsevanema ees-ja perekonnanimi</w:t>
      </w:r>
    </w:p>
    <w:p w:rsidR="000D5E85" w:rsidRPr="000D5E85" w:rsidRDefault="000D5E85" w:rsidP="000D5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E85" w:rsidRPr="000D5E85" w:rsidRDefault="000D5E85" w:rsidP="000D5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E85">
        <w:rPr>
          <w:rFonts w:ascii="Times New Roman" w:eastAsia="Times New Roman" w:hAnsi="Times New Roman" w:cs="Times New Roman"/>
          <w:sz w:val="24"/>
          <w:szCs w:val="24"/>
        </w:rPr>
        <w:tab/>
      </w:r>
      <w:r w:rsidRPr="000D5E85">
        <w:rPr>
          <w:rFonts w:ascii="Times New Roman" w:eastAsia="Times New Roman" w:hAnsi="Times New Roman" w:cs="Times New Roman"/>
          <w:sz w:val="24"/>
          <w:szCs w:val="24"/>
        </w:rPr>
        <w:tab/>
      </w:r>
      <w:r w:rsidRPr="000D5E85">
        <w:rPr>
          <w:rFonts w:ascii="Times New Roman" w:eastAsia="Times New Roman" w:hAnsi="Times New Roman" w:cs="Times New Roman"/>
          <w:sz w:val="24"/>
          <w:szCs w:val="24"/>
        </w:rPr>
        <w:tab/>
      </w:r>
      <w:r w:rsidRPr="000D5E85">
        <w:rPr>
          <w:rFonts w:ascii="Times New Roman" w:eastAsia="Times New Roman" w:hAnsi="Times New Roman" w:cs="Times New Roman"/>
          <w:sz w:val="24"/>
          <w:szCs w:val="24"/>
        </w:rPr>
        <w:tab/>
      </w:r>
      <w:r w:rsidRPr="000D5E85">
        <w:rPr>
          <w:rFonts w:ascii="Times New Roman" w:eastAsia="Times New Roman" w:hAnsi="Times New Roman" w:cs="Times New Roman"/>
          <w:sz w:val="24"/>
          <w:szCs w:val="24"/>
        </w:rPr>
        <w:tab/>
      </w:r>
      <w:r w:rsidRPr="000D5E85">
        <w:rPr>
          <w:rFonts w:ascii="Times New Roman" w:eastAsia="Times New Roman" w:hAnsi="Times New Roman" w:cs="Times New Roman"/>
          <w:sz w:val="24"/>
          <w:szCs w:val="24"/>
        </w:rPr>
        <w:tab/>
      </w:r>
      <w:r w:rsidRPr="000D5E85">
        <w:rPr>
          <w:rFonts w:ascii="Times New Roman" w:eastAsia="Times New Roman" w:hAnsi="Times New Roman" w:cs="Times New Roman"/>
          <w:sz w:val="24"/>
          <w:szCs w:val="24"/>
        </w:rPr>
        <w:tab/>
      </w:r>
      <w:r w:rsidRPr="000D5E85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……………………………….</w:t>
      </w:r>
    </w:p>
    <w:p w:rsidR="000D5E85" w:rsidRPr="000D5E85" w:rsidRDefault="000D5E85" w:rsidP="000D5E85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</w:pP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  <w:t>Elukoht</w:t>
      </w:r>
    </w:p>
    <w:p w:rsidR="000D5E85" w:rsidRPr="000D5E85" w:rsidRDefault="000D5E85" w:rsidP="000D5E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0D5E85" w:rsidRPr="000D5E85" w:rsidRDefault="000D5E85" w:rsidP="000D5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E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D5E85">
        <w:rPr>
          <w:rFonts w:ascii="Times New Roman" w:eastAsia="Times New Roman" w:hAnsi="Times New Roman" w:cs="Times New Roman"/>
          <w:sz w:val="24"/>
          <w:szCs w:val="24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>Telefon</w:t>
      </w:r>
    </w:p>
    <w:p w:rsidR="000D5E85" w:rsidRPr="000D5E85" w:rsidRDefault="000D5E85" w:rsidP="000D5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E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D5E85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……………………………….</w:t>
      </w:r>
    </w:p>
    <w:p w:rsidR="000D5E85" w:rsidRPr="000D5E85" w:rsidRDefault="000D5E85" w:rsidP="000D5E85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</w:pP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0D5E8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  <w:t>e-post</w:t>
      </w:r>
    </w:p>
    <w:p w:rsidR="00C01C3A" w:rsidRDefault="00C01C3A">
      <w:pPr>
        <w:rPr>
          <w:rFonts w:ascii="Times New Roman" w:hAnsi="Times New Roman" w:cs="Times New Roman"/>
          <w:sz w:val="24"/>
          <w:szCs w:val="24"/>
        </w:rPr>
      </w:pPr>
    </w:p>
    <w:p w:rsidR="009E34D1" w:rsidRDefault="009E34D1" w:rsidP="009E34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03233" w:rsidRDefault="00206375" w:rsidP="00206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</w:t>
      </w:r>
      <w:r w:rsidR="00594AF6" w:rsidRPr="00594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minu lapsele ………………..………………………………………………………………..</w:t>
      </w:r>
    </w:p>
    <w:p w:rsidR="00206375" w:rsidRDefault="00206375" w:rsidP="00206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75" w:rsidRPr="00103233" w:rsidRDefault="00206375" w:rsidP="0020637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rakendada koolivälise nõustamismeeskonna soovitust nr ………………………………</w:t>
      </w:r>
      <w:bookmarkStart w:id="0" w:name="_GoBack"/>
      <w:bookmarkEnd w:id="0"/>
    </w:p>
    <w:p w:rsidR="00C01C3A" w:rsidRDefault="00C01C3A" w:rsidP="000D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85" w:rsidRDefault="000D5E85" w:rsidP="000D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85" w:rsidRDefault="000D5E85" w:rsidP="000D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85" w:rsidRPr="000D5E85" w:rsidRDefault="000D5E85" w:rsidP="000D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85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</w:p>
    <w:p w:rsidR="000D5E85" w:rsidRPr="000D5E85" w:rsidRDefault="000D5E85" w:rsidP="000D5E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5E85">
        <w:rPr>
          <w:rFonts w:ascii="Times New Roman" w:hAnsi="Times New Roman" w:cs="Times New Roman"/>
          <w:sz w:val="20"/>
          <w:szCs w:val="20"/>
        </w:rPr>
        <w:t>Kuupäev</w:t>
      </w:r>
    </w:p>
    <w:p w:rsidR="000D5E85" w:rsidRPr="000D5E85" w:rsidRDefault="000D5E85" w:rsidP="000D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85" w:rsidRPr="000D5E85" w:rsidRDefault="000D5E85" w:rsidP="000D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85">
        <w:rPr>
          <w:rFonts w:ascii="Times New Roman" w:hAnsi="Times New Roman" w:cs="Times New Roman"/>
          <w:sz w:val="24"/>
          <w:szCs w:val="24"/>
        </w:rPr>
        <w:tab/>
      </w:r>
      <w:r w:rsidRPr="000D5E85">
        <w:rPr>
          <w:rFonts w:ascii="Times New Roman" w:hAnsi="Times New Roman" w:cs="Times New Roman"/>
          <w:sz w:val="24"/>
          <w:szCs w:val="24"/>
        </w:rPr>
        <w:tab/>
      </w:r>
      <w:r w:rsidRPr="000D5E85">
        <w:rPr>
          <w:rFonts w:ascii="Times New Roman" w:hAnsi="Times New Roman" w:cs="Times New Roman"/>
          <w:sz w:val="24"/>
          <w:szCs w:val="24"/>
        </w:rPr>
        <w:tab/>
      </w:r>
      <w:r w:rsidRPr="000D5E85">
        <w:rPr>
          <w:rFonts w:ascii="Times New Roman" w:hAnsi="Times New Roman" w:cs="Times New Roman"/>
          <w:sz w:val="24"/>
          <w:szCs w:val="24"/>
        </w:rPr>
        <w:tab/>
      </w:r>
    </w:p>
    <w:p w:rsidR="000D5E85" w:rsidRPr="000D5E85" w:rsidRDefault="000D5E85" w:rsidP="000D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85" w:rsidRPr="000D5E85" w:rsidRDefault="000D5E85" w:rsidP="000D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8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C01C3A" w:rsidRPr="000D5E85" w:rsidRDefault="000D5E85" w:rsidP="000D5E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5E85">
        <w:rPr>
          <w:rFonts w:ascii="Times New Roman" w:hAnsi="Times New Roman" w:cs="Times New Roman"/>
          <w:sz w:val="20"/>
          <w:szCs w:val="20"/>
        </w:rPr>
        <w:t>Lapsevanema allkiri</w:t>
      </w:r>
    </w:p>
    <w:sectPr w:rsidR="00C01C3A" w:rsidRPr="000D5E85" w:rsidSect="00C01C3A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3A"/>
    <w:rsid w:val="000D5E85"/>
    <w:rsid w:val="00103233"/>
    <w:rsid w:val="00206375"/>
    <w:rsid w:val="00342371"/>
    <w:rsid w:val="00376AB8"/>
    <w:rsid w:val="0043518C"/>
    <w:rsid w:val="00594AF6"/>
    <w:rsid w:val="007373A2"/>
    <w:rsid w:val="007A601A"/>
    <w:rsid w:val="009E34D1"/>
    <w:rsid w:val="00C01C3A"/>
    <w:rsid w:val="00CD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01F97-D5DC-474A-96C2-5DE40AF6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semiHidden/>
    <w:rsid w:val="007A60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PisMrk">
    <w:name w:val="Päis Märk"/>
    <w:basedOn w:val="Liguvaikefont"/>
    <w:link w:val="Pis"/>
    <w:semiHidden/>
    <w:rsid w:val="007A601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D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D5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Sekretär</dc:creator>
  <cp:keywords/>
  <dc:description/>
  <cp:lastModifiedBy>Ingrid Vegmann</cp:lastModifiedBy>
  <cp:revision>2</cp:revision>
  <cp:lastPrinted>2017-09-06T04:56:00Z</cp:lastPrinted>
  <dcterms:created xsi:type="dcterms:W3CDTF">2020-01-31T06:06:00Z</dcterms:created>
  <dcterms:modified xsi:type="dcterms:W3CDTF">2020-01-31T06:06:00Z</dcterms:modified>
</cp:coreProperties>
</file>